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90D" w:rsidRDefault="001A3AA1" w:rsidP="001A3AA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Если ты провалился под ле</w:t>
      </w:r>
      <w:proofErr w:type="gramStart"/>
      <w:r>
        <w:rPr>
          <w:rFonts w:ascii="Times New Roman" w:hAnsi="Times New Roman" w:cs="Times New Roman"/>
          <w:b/>
          <w:sz w:val="28"/>
        </w:rPr>
        <w:t>д(</w:t>
      </w:r>
      <w:proofErr w:type="gramEnd"/>
      <w:r>
        <w:rPr>
          <w:rFonts w:ascii="Times New Roman" w:hAnsi="Times New Roman" w:cs="Times New Roman"/>
          <w:b/>
          <w:sz w:val="28"/>
        </w:rPr>
        <w:t>детям)</w:t>
      </w:r>
    </w:p>
    <w:p w:rsidR="001A3AA1" w:rsidRPr="001A3AA1" w:rsidRDefault="001A3AA1" w:rsidP="001A3AA1">
      <w:pPr>
        <w:rPr>
          <w:rFonts w:ascii="Times New Roman" w:hAnsi="Times New Roman" w:cs="Times New Roman"/>
          <w:sz w:val="24"/>
        </w:rPr>
      </w:pPr>
      <w:r w:rsidRPr="001A3AA1">
        <w:rPr>
          <w:rFonts w:ascii="Times New Roman" w:hAnsi="Times New Roman" w:cs="Times New Roman"/>
          <w:sz w:val="24"/>
        </w:rPr>
        <w:t>Опасные ситуации на льду возникают не только весной во время оттепели, но даже зимой. Продолжительные морозы еще не гарантия полной безопасности. Многих вводит в заблуждение близость берега, но и там порой лед не вплотную к нему примыкает, встречаются трещины, воздушные полости, что делает прогулки небезопасными.</w:t>
      </w:r>
    </w:p>
    <w:p w:rsidR="001A3AA1" w:rsidRPr="001A3AA1" w:rsidRDefault="001A3AA1" w:rsidP="001A3AA1">
      <w:pPr>
        <w:rPr>
          <w:rFonts w:ascii="Times New Roman" w:hAnsi="Times New Roman" w:cs="Times New Roman"/>
          <w:sz w:val="24"/>
        </w:rPr>
      </w:pPr>
      <w:r w:rsidRPr="001A3AA1">
        <w:rPr>
          <w:rFonts w:ascii="Times New Roman" w:hAnsi="Times New Roman" w:cs="Times New Roman"/>
          <w:sz w:val="24"/>
        </w:rPr>
        <w:t>Детям необходимо внушить простые, но эффективные правила, которые помогут в критической ситуации.</w:t>
      </w:r>
    </w:p>
    <w:p w:rsidR="001A3AA1" w:rsidRPr="001A3AA1" w:rsidRDefault="001A3AA1" w:rsidP="001A3AA1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A3AA1">
        <w:rPr>
          <w:rFonts w:ascii="Times New Roman" w:hAnsi="Times New Roman" w:cs="Times New Roman"/>
          <w:sz w:val="24"/>
        </w:rPr>
        <w:t>Самое первое – стараться держаться подальше от открытых водоемов, если даже кажется, что лед надежный.</w:t>
      </w:r>
    </w:p>
    <w:p w:rsidR="001A3AA1" w:rsidRPr="001A3AA1" w:rsidRDefault="001A3AA1" w:rsidP="001A3AA1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A3AA1">
        <w:rPr>
          <w:rFonts w:ascii="Times New Roman" w:hAnsi="Times New Roman" w:cs="Times New Roman"/>
          <w:sz w:val="24"/>
        </w:rPr>
        <w:t>Запомнить и выполнять элементарные требования к поведению на льду, если уж там оказались.</w:t>
      </w:r>
    </w:p>
    <w:p w:rsidR="001A3AA1" w:rsidRPr="001A3AA1" w:rsidRDefault="001A3AA1" w:rsidP="001A3AA1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A3AA1">
        <w:rPr>
          <w:rFonts w:ascii="Times New Roman" w:hAnsi="Times New Roman" w:cs="Times New Roman"/>
          <w:sz w:val="24"/>
        </w:rPr>
        <w:t>Знать, что делать, если провалился</w:t>
      </w:r>
      <w:r w:rsidR="00E80C32">
        <w:rPr>
          <w:rFonts w:ascii="Times New Roman" w:hAnsi="Times New Roman" w:cs="Times New Roman"/>
          <w:sz w:val="24"/>
        </w:rPr>
        <w:t xml:space="preserve"> в холодную воду, не паниковать.</w:t>
      </w:r>
    </w:p>
    <w:p w:rsidR="001A3AA1" w:rsidRPr="001A3AA1" w:rsidRDefault="001A3AA1" w:rsidP="001A3AA1">
      <w:pPr>
        <w:shd w:val="clear" w:color="auto" w:fill="FFFFFF"/>
        <w:spacing w:after="0" w:line="469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A3AA1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Меры предосторожности</w:t>
      </w:r>
      <w:r w:rsidR="00B225BF" w:rsidRPr="000D764F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:</w:t>
      </w:r>
    </w:p>
    <w:p w:rsidR="001A3AA1" w:rsidRPr="001A3AA1" w:rsidRDefault="001A3AA1" w:rsidP="001A3AA1">
      <w:pPr>
        <w:shd w:val="clear" w:color="auto" w:fill="FFFFFF"/>
        <w:spacing w:after="25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A3A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Взрослые должны рассказать детям, что молодой лед, который образуется при слабых морозах, опасен. Ледяная поверхность считается прочной, если ее толщина не меньше 7 см. На катке она должна составлять 10-12 см, при большом скоплении людей – 25 см. Даже у берега внешне безобидной речки глубина может оказаться несколько метров.</w:t>
      </w:r>
    </w:p>
    <w:p w:rsidR="001A3AA1" w:rsidRPr="000D764F" w:rsidRDefault="001A3AA1" w:rsidP="001A3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A3A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Матовый лед желтоватого, зеленоватого оттенка, который образовался в результате оттаивания и последующего замораживания – самый крепкий. Наиболее </w:t>
      </w:r>
      <w:proofErr w:type="gramStart"/>
      <w:r w:rsidRPr="001A3A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опасен</w:t>
      </w:r>
      <w:proofErr w:type="gramEnd"/>
      <w:r w:rsidRPr="001A3A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белого цвета, образовавшийся путем смерзания снежинок. </w:t>
      </w:r>
      <w:r w:rsidRPr="000D76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Если лед потрескивает под ногами, лучше удалиться с этого места</w:t>
      </w:r>
      <w:r w:rsidR="00E80C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1A3AA1" w:rsidRPr="000D764F" w:rsidRDefault="001A3AA1" w:rsidP="001A3A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5"/>
          <w:szCs w:val="25"/>
        </w:rPr>
      </w:pPr>
    </w:p>
    <w:p w:rsidR="001A3AA1" w:rsidRPr="000D764F" w:rsidRDefault="001A3AA1" w:rsidP="001A3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5"/>
        </w:rPr>
      </w:pPr>
      <w:r w:rsidRPr="000D764F">
        <w:rPr>
          <w:rFonts w:ascii="Times New Roman" w:eastAsia="Times New Roman" w:hAnsi="Times New Roman" w:cs="Times New Roman"/>
          <w:b/>
          <w:color w:val="000000" w:themeColor="text1"/>
          <w:sz w:val="28"/>
          <w:szCs w:val="25"/>
        </w:rPr>
        <w:t>Памятка</w:t>
      </w:r>
      <w:r w:rsidR="00B225BF" w:rsidRPr="000D764F">
        <w:rPr>
          <w:rFonts w:ascii="Times New Roman" w:eastAsia="Times New Roman" w:hAnsi="Times New Roman" w:cs="Times New Roman"/>
          <w:b/>
          <w:color w:val="000000" w:themeColor="text1"/>
          <w:sz w:val="28"/>
          <w:szCs w:val="25"/>
        </w:rPr>
        <w:t>:</w:t>
      </w:r>
    </w:p>
    <w:p w:rsidR="001A3AA1" w:rsidRPr="000D764F" w:rsidRDefault="001A3AA1" w:rsidP="001A3AA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</w:pPr>
      <w:r w:rsidRPr="000D764F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 xml:space="preserve">Если дети оказались на льду, расстояние между ними </w:t>
      </w:r>
      <w:r w:rsidR="00E80C32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>должно составлять не меньше 3 м.</w:t>
      </w:r>
    </w:p>
    <w:p w:rsidR="001A3AA1" w:rsidRPr="000D764F" w:rsidRDefault="001A3AA1" w:rsidP="001A3AA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</w:pPr>
      <w:r w:rsidRPr="000D764F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 xml:space="preserve">Нельзя прогуливаться по замерзшему водоему, когда стемнело, метет метель или льет дождь. При таких условиях спасателям будет очень трудно оказать помощь </w:t>
      </w:r>
      <w:proofErr w:type="gramStart"/>
      <w:r w:rsidRPr="000D764F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>попавшим</w:t>
      </w:r>
      <w:proofErr w:type="gramEnd"/>
      <w:r w:rsidRPr="000D764F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 xml:space="preserve"> в беду.</w:t>
      </w:r>
    </w:p>
    <w:p w:rsidR="001A3AA1" w:rsidRPr="000D764F" w:rsidRDefault="001A3AA1" w:rsidP="001A3AA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</w:pPr>
      <w:r w:rsidRPr="000D764F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>Не стоит находиться на льду одному. Нужно, чтобы ребенок был постоянно у кого-то в поле зрения.</w:t>
      </w:r>
    </w:p>
    <w:p w:rsidR="001A3AA1" w:rsidRPr="000D764F" w:rsidRDefault="001A3AA1" w:rsidP="001A3AA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</w:pPr>
      <w:r w:rsidRPr="000D764F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>Детям нужно напомнить, что толщину ледяного покрова не проверяют ударами ноги или клюшки.</w:t>
      </w:r>
    </w:p>
    <w:p w:rsidR="001A3AA1" w:rsidRPr="000D764F" w:rsidRDefault="001A3AA1" w:rsidP="001A3AA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</w:pPr>
      <w:r w:rsidRPr="000D764F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>Если на замерзшей поверхности появилась вода или видны трещины, нужно немедленно возвращаться, желательно тем же путем.</w:t>
      </w:r>
    </w:p>
    <w:p w:rsidR="001A3AA1" w:rsidRPr="000D764F" w:rsidRDefault="001A3AA1" w:rsidP="001A3AA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</w:pPr>
      <w:r w:rsidRPr="000D764F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>Если при себе есть рюкзак, его перекидывают через плечо, руки достают из карманов. Лыжи не закрепляют, а петли лыжных палок оставляют висеть свободно. Все это для того, чтобы можно было быстро освободиться от тех вещей, которые потянут на дно или затруднят движения.</w:t>
      </w:r>
    </w:p>
    <w:p w:rsidR="001A3AA1" w:rsidRPr="000D764F" w:rsidRDefault="001A3AA1" w:rsidP="001A3AA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</w:pPr>
      <w:r w:rsidRPr="000D764F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>Чем дальше от берега, тем лед тоньше, течение сильнее. Провалившегося человека быстро затягивает, спасти его будет труднее.</w:t>
      </w:r>
    </w:p>
    <w:p w:rsidR="001A3AA1" w:rsidRPr="000D764F" w:rsidRDefault="001A3AA1" w:rsidP="001A3AA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</w:pPr>
      <w:r w:rsidRPr="000D764F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>Участки, где поверхность темная, присыпана снегом, лучше обойти, там возможны полыньи.</w:t>
      </w:r>
    </w:p>
    <w:p w:rsidR="001A3AA1" w:rsidRPr="000D764F" w:rsidRDefault="001A3AA1" w:rsidP="001A3AA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</w:pPr>
      <w:r w:rsidRPr="000D764F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 xml:space="preserve">Не стоит играть на льду около предприятий, заводов, где сбрасываются сточные воды или где река </w:t>
      </w:r>
      <w:r w:rsidR="00E80C32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>впадает в озеро или другую реку.</w:t>
      </w:r>
    </w:p>
    <w:p w:rsidR="001A3AA1" w:rsidRPr="000D764F" w:rsidRDefault="001A3AA1" w:rsidP="001A3AA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</w:pPr>
      <w:r w:rsidRPr="000D764F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lastRenderedPageBreak/>
        <w:t>Опасными считаются места, где есть вмерзшие коряги или лодки, у понтонов, причалов. Вверх и вниз от опор мостов наблюдается высокая турбулентность, от них лучше находиться за 100 м.</w:t>
      </w:r>
    </w:p>
    <w:p w:rsidR="001A3AA1" w:rsidRPr="000D764F" w:rsidRDefault="001A3AA1" w:rsidP="001A3AA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</w:pPr>
      <w:r w:rsidRPr="000D764F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>Весной река опасна во время ледохода. Нельзя стоять у края обрывистого берега, кататься на льдинах, находиться на мостах или плотинах.</w:t>
      </w:r>
    </w:p>
    <w:p w:rsidR="001A3AA1" w:rsidRPr="000D764F" w:rsidRDefault="001A3AA1" w:rsidP="001A3AA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</w:pPr>
      <w:r w:rsidRPr="000D764F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>Кататься на коньках можно только в специальных местах, проверенных и оснащенных.</w:t>
      </w:r>
    </w:p>
    <w:p w:rsidR="001A3AA1" w:rsidRPr="000D764F" w:rsidRDefault="001A3AA1" w:rsidP="001A3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5"/>
        </w:rPr>
      </w:pPr>
      <w:r w:rsidRPr="000D764F">
        <w:rPr>
          <w:rFonts w:ascii="Times New Roman" w:eastAsia="Times New Roman" w:hAnsi="Times New Roman" w:cs="Times New Roman"/>
          <w:b/>
          <w:color w:val="000000" w:themeColor="text1"/>
          <w:sz w:val="28"/>
          <w:szCs w:val="25"/>
        </w:rPr>
        <w:t>Что делать, если все-таки провалился</w:t>
      </w:r>
      <w:r w:rsidR="00B225BF" w:rsidRPr="000D764F">
        <w:rPr>
          <w:rFonts w:ascii="Times New Roman" w:eastAsia="Times New Roman" w:hAnsi="Times New Roman" w:cs="Times New Roman"/>
          <w:b/>
          <w:color w:val="000000" w:themeColor="text1"/>
          <w:sz w:val="28"/>
          <w:szCs w:val="25"/>
        </w:rPr>
        <w:t>:</w:t>
      </w:r>
    </w:p>
    <w:p w:rsidR="001A3AA1" w:rsidRPr="000D764F" w:rsidRDefault="001A3AA1" w:rsidP="001A3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</w:pPr>
      <w:r w:rsidRPr="000D764F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>В первую очередь,  нельзя паниковать, нужно как можно громче звать на помощь. </w:t>
      </w:r>
    </w:p>
    <w:p w:rsidR="001A3AA1" w:rsidRPr="000D764F" w:rsidRDefault="001A3AA1" w:rsidP="001A3AA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</w:pPr>
      <w:r w:rsidRPr="000D764F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>Нужно </w:t>
      </w:r>
      <w:r w:rsidRPr="000D76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5"/>
        </w:rPr>
        <w:t xml:space="preserve">постараться не уйти под воду с головой, </w:t>
      </w:r>
      <w:proofErr w:type="gramStart"/>
      <w:r w:rsidRPr="000D76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5"/>
        </w:rPr>
        <w:t>пошире</w:t>
      </w:r>
      <w:proofErr w:type="gramEnd"/>
      <w:r w:rsidRPr="000D76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5"/>
        </w:rPr>
        <w:t xml:space="preserve"> раскинув руки</w:t>
      </w:r>
      <w:r w:rsidRPr="000D764F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>. Все лишние предметы и вещи, которые могут утянуть ко дну, отбросить.</w:t>
      </w:r>
    </w:p>
    <w:p w:rsidR="001A3AA1" w:rsidRPr="000D764F" w:rsidRDefault="001A3AA1" w:rsidP="001A3AA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</w:pPr>
      <w:r w:rsidRPr="000D764F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>Резкие движения способствуют быстрой потере тепла, двигаться нужно медленно.</w:t>
      </w:r>
    </w:p>
    <w:p w:rsidR="001A3AA1" w:rsidRPr="000D764F" w:rsidRDefault="001A3AA1" w:rsidP="001A3AA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</w:pPr>
      <w:r w:rsidRPr="000D764F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>Выбираться из воды нужно с той стороны, где лед толще, опираясь локтями, отталкиваясь ногами.</w:t>
      </w:r>
    </w:p>
    <w:p w:rsidR="001A3AA1" w:rsidRPr="000D764F" w:rsidRDefault="001A3AA1" w:rsidP="001A3AA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</w:pPr>
      <w:r w:rsidRPr="000D764F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>Можно использовать ключи или нож, чтобы зацепиться за лед.</w:t>
      </w:r>
    </w:p>
    <w:p w:rsidR="001A3AA1" w:rsidRPr="000D764F" w:rsidRDefault="001A3AA1" w:rsidP="001A3AA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</w:pPr>
      <w:r w:rsidRPr="000D764F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>Оказавшись на поверхности, нужно откатиться от кромки, не вставая на ноги. Удаляются от полыньи тем же, что и пришли, проверенным путем.</w:t>
      </w:r>
    </w:p>
    <w:p w:rsidR="001A3AA1" w:rsidRPr="000D764F" w:rsidRDefault="001A3AA1" w:rsidP="001A3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</w:pPr>
      <w:r w:rsidRPr="000D764F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>Если же мокрая одежда помешала выбраться из воды, но помощь спасателей уже близко, нужно постараться подольше задержать дыхание и находиться поближе к проруби, где потерпевшего спасателям будет проще обнаружить. Во время операции важно четко выполнять все команды.</w:t>
      </w:r>
    </w:p>
    <w:p w:rsidR="001A3AA1" w:rsidRPr="000D764F" w:rsidRDefault="001A3AA1" w:rsidP="001A3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</w:pPr>
      <w:r w:rsidRPr="000D764F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>Если провалился не сам, а кто-то другой</w:t>
      </w:r>
    </w:p>
    <w:p w:rsidR="001A3AA1" w:rsidRPr="000D764F" w:rsidRDefault="001A3AA1" w:rsidP="001A3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</w:pPr>
      <w:r w:rsidRPr="000D764F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>Жертву стараются извлечь из воды с помощью спасательного конца. Это длинная веревка, на конце которой есть тяжелые поплавки и петля. Попавший в полынью обвязывает себя или свои руки, после чего его вытаскивают. В реальной ситуации роль спасательного конца могут сыграть связанные между собой шарфы, веревка от санок, сами санки, лыжи, лыжные палки, шест или ремень. Для спасения товарища можно приспособить любое подручное средство.</w:t>
      </w:r>
    </w:p>
    <w:p w:rsidR="001A3AA1" w:rsidRPr="000D764F" w:rsidRDefault="001A3AA1" w:rsidP="001A3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5"/>
        </w:rPr>
      </w:pPr>
      <w:r w:rsidRPr="000D76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5"/>
        </w:rPr>
        <w:t>Важно</w:t>
      </w:r>
      <w:r w:rsidR="00B225BF" w:rsidRPr="000D76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5"/>
        </w:rPr>
        <w:t>:</w:t>
      </w:r>
    </w:p>
    <w:p w:rsidR="001A3AA1" w:rsidRPr="000D764F" w:rsidRDefault="001A3AA1" w:rsidP="001A3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</w:pPr>
      <w:r w:rsidRPr="000D764F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>Однако нужно не забывать о собственной безопасности. К кромке льда приближаться нельзя. Подбираться к пострадавшему нужно ползком, по возможности используя доску, лыжи, лестницу.  Главная помощь – успокоить товарища, позвать на помощь взрослых, вызвать спасателей. </w:t>
      </w:r>
    </w:p>
    <w:p w:rsidR="001A3AA1" w:rsidRDefault="001A3AA1" w:rsidP="001A3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</w:pPr>
      <w:r w:rsidRPr="000D764F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>Если беда случилась на прогулке компанией, можно сформировать цепь из нескольких человек. Один другого удерживает за лодыжки. Тот, кто находится ближе всех к пострадавшему, удерживает его и старается вытащить на лед. Жертву необходимо тащить, а не нести, так меньше нагрузка на лед.</w:t>
      </w:r>
    </w:p>
    <w:p w:rsidR="00136CCF" w:rsidRDefault="00136CCF" w:rsidP="001A3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</w:pPr>
    </w:p>
    <w:p w:rsidR="00136CCF" w:rsidRDefault="00136CCF" w:rsidP="001A3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>Управление по Курортному району</w:t>
      </w:r>
    </w:p>
    <w:p w:rsidR="00136CCF" w:rsidRPr="000D764F" w:rsidRDefault="00136CCF" w:rsidP="001A3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>ГУ МЧС России по СПб</w:t>
      </w:r>
      <w:bookmarkStart w:id="0" w:name="_GoBack"/>
      <w:bookmarkEnd w:id="0"/>
    </w:p>
    <w:p w:rsidR="001A3AA1" w:rsidRPr="001A3AA1" w:rsidRDefault="001A3AA1" w:rsidP="001A3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24"/>
          <w:szCs w:val="25"/>
        </w:rPr>
      </w:pPr>
    </w:p>
    <w:p w:rsidR="001A3AA1" w:rsidRPr="001A3AA1" w:rsidRDefault="001A3AA1" w:rsidP="001A3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838"/>
          <w:sz w:val="25"/>
          <w:szCs w:val="25"/>
        </w:rPr>
      </w:pPr>
    </w:p>
    <w:p w:rsidR="001A3AA1" w:rsidRPr="001A3AA1" w:rsidRDefault="001A3AA1" w:rsidP="001A3AA1">
      <w:pPr>
        <w:rPr>
          <w:rFonts w:ascii="Times New Roman" w:hAnsi="Times New Roman" w:cs="Times New Roman"/>
          <w:sz w:val="24"/>
        </w:rPr>
      </w:pPr>
    </w:p>
    <w:sectPr w:rsidR="001A3AA1" w:rsidRPr="001A3AA1" w:rsidSect="00D40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C0C26"/>
    <w:multiLevelType w:val="multilevel"/>
    <w:tmpl w:val="A4445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EE0AA9"/>
    <w:multiLevelType w:val="multilevel"/>
    <w:tmpl w:val="38E4D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9E03C0"/>
    <w:multiLevelType w:val="multilevel"/>
    <w:tmpl w:val="F9A83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3AA1"/>
    <w:rsid w:val="00051081"/>
    <w:rsid w:val="000635F3"/>
    <w:rsid w:val="000902B6"/>
    <w:rsid w:val="000A73FC"/>
    <w:rsid w:val="000D764F"/>
    <w:rsid w:val="00136CCF"/>
    <w:rsid w:val="00166779"/>
    <w:rsid w:val="00180AE5"/>
    <w:rsid w:val="001A3AA1"/>
    <w:rsid w:val="0027460C"/>
    <w:rsid w:val="00367C26"/>
    <w:rsid w:val="0041036A"/>
    <w:rsid w:val="00737296"/>
    <w:rsid w:val="0091267A"/>
    <w:rsid w:val="00AC5C0A"/>
    <w:rsid w:val="00B225BF"/>
    <w:rsid w:val="00D40106"/>
    <w:rsid w:val="00E477D4"/>
    <w:rsid w:val="00E80C32"/>
    <w:rsid w:val="00F0290D"/>
    <w:rsid w:val="00F70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06"/>
  </w:style>
  <w:style w:type="paragraph" w:styleId="2">
    <w:name w:val="heading 2"/>
    <w:basedOn w:val="a"/>
    <w:link w:val="20"/>
    <w:uiPriority w:val="9"/>
    <w:qFormat/>
    <w:rsid w:val="001A3A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3AA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1A3A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4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9738627">
          <w:marLeft w:val="0"/>
          <w:marRight w:val="0"/>
          <w:marTop w:val="0"/>
          <w:marBottom w:val="360"/>
          <w:divBdr>
            <w:top w:val="single" w:sz="6" w:space="0" w:color="E5E590"/>
            <w:left w:val="single" w:sz="6" w:space="0" w:color="E5E590"/>
            <w:bottom w:val="single" w:sz="6" w:space="0" w:color="E5E590"/>
            <w:right w:val="single" w:sz="6" w:space="0" w:color="E5E590"/>
          </w:divBdr>
          <w:divsChild>
            <w:div w:id="328488958">
              <w:marLeft w:val="0"/>
              <w:marRight w:val="0"/>
              <w:marTop w:val="0"/>
              <w:marBottom w:val="0"/>
              <w:divBdr>
                <w:top w:val="single" w:sz="6" w:space="12" w:color="FFFFFF"/>
                <w:left w:val="single" w:sz="6" w:space="12" w:color="FFFFFF"/>
                <w:bottom w:val="single" w:sz="6" w:space="12" w:color="FFFFFF"/>
                <w:right w:val="single" w:sz="6" w:space="12" w:color="FFFFFF"/>
              </w:divBdr>
            </w:div>
          </w:divsChild>
        </w:div>
      </w:divsChild>
    </w:div>
    <w:div w:id="179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27164">
          <w:marLeft w:val="0"/>
          <w:marRight w:val="0"/>
          <w:marTop w:val="0"/>
          <w:marBottom w:val="360"/>
          <w:divBdr>
            <w:top w:val="single" w:sz="12" w:space="0" w:color="007400"/>
            <w:left w:val="single" w:sz="12" w:space="0" w:color="007400"/>
            <w:bottom w:val="single" w:sz="12" w:space="0" w:color="007400"/>
            <w:right w:val="single" w:sz="12" w:space="0" w:color="007400"/>
          </w:divBdr>
          <w:divsChild>
            <w:div w:id="182616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8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87729">
          <w:marLeft w:val="0"/>
          <w:marRight w:val="0"/>
          <w:marTop w:val="0"/>
          <w:marBottom w:val="360"/>
          <w:divBdr>
            <w:top w:val="single" w:sz="12" w:space="0" w:color="007400"/>
            <w:left w:val="single" w:sz="12" w:space="0" w:color="007400"/>
            <w:bottom w:val="single" w:sz="12" w:space="0" w:color="007400"/>
            <w:right w:val="single" w:sz="12" w:space="0" w:color="007400"/>
          </w:divBdr>
          <w:divsChild>
            <w:div w:id="66332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9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6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23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5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622166">
          <w:marLeft w:val="0"/>
          <w:marRight w:val="0"/>
          <w:marTop w:val="0"/>
          <w:marBottom w:val="360"/>
          <w:divBdr>
            <w:top w:val="single" w:sz="6" w:space="0" w:color="E5E590"/>
            <w:left w:val="single" w:sz="6" w:space="0" w:color="E5E590"/>
            <w:bottom w:val="single" w:sz="6" w:space="0" w:color="E5E590"/>
            <w:right w:val="single" w:sz="6" w:space="0" w:color="E5E590"/>
          </w:divBdr>
          <w:divsChild>
            <w:div w:id="2128697404">
              <w:marLeft w:val="0"/>
              <w:marRight w:val="0"/>
              <w:marTop w:val="0"/>
              <w:marBottom w:val="0"/>
              <w:divBdr>
                <w:top w:val="single" w:sz="6" w:space="12" w:color="FFFFFF"/>
                <w:left w:val="single" w:sz="6" w:space="12" w:color="FFFFFF"/>
                <w:bottom w:val="single" w:sz="6" w:space="12" w:color="FFFFFF"/>
                <w:right w:val="single" w:sz="6" w:space="12" w:color="FFFFF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727</Words>
  <Characters>4149</Characters>
  <Application>Microsoft Office Word</Application>
  <DocSecurity>0</DocSecurity>
  <Lines>34</Lines>
  <Paragraphs>9</Paragraphs>
  <ScaleCrop>false</ScaleCrop>
  <Company/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User</cp:lastModifiedBy>
  <cp:revision>2</cp:revision>
  <dcterms:created xsi:type="dcterms:W3CDTF">2022-03-17T08:36:00Z</dcterms:created>
  <dcterms:modified xsi:type="dcterms:W3CDTF">2022-03-17T08:36:00Z</dcterms:modified>
</cp:coreProperties>
</file>